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7ADB" w14:textId="773C000D" w:rsidR="00E1465D" w:rsidRDefault="00E1465D" w:rsidP="00E1465D">
      <w:r>
        <w:t>Tamás Zsolt ügyvezető</w:t>
      </w:r>
      <w:r>
        <w:tab/>
      </w:r>
      <w:r>
        <w:tab/>
      </w:r>
      <w:r>
        <w:tab/>
      </w:r>
      <w:hyperlink r:id="rId4" w:history="1">
        <w:r w:rsidRPr="004A01BA">
          <w:rPr>
            <w:rStyle w:val="Hiperhivatkozs"/>
          </w:rPr>
          <w:t>varosuzemeltetes@tiszakecske.hu</w:t>
        </w:r>
      </w:hyperlink>
      <w:r>
        <w:tab/>
      </w:r>
      <w:r w:rsidR="007F5F66">
        <w:t xml:space="preserve">Tel: </w:t>
      </w:r>
      <w:r>
        <w:t>003676441355</w:t>
      </w:r>
    </w:p>
    <w:p w14:paraId="7E11E353" w14:textId="27B29E81" w:rsidR="00E1465D" w:rsidRDefault="00E1465D" w:rsidP="00E1465D">
      <w:r>
        <w:t>Felügyelő Bizottság</w:t>
      </w:r>
    </w:p>
    <w:p w14:paraId="0F4AEDE0" w14:textId="63D16543" w:rsidR="00E1465D" w:rsidRDefault="00E1465D" w:rsidP="00E1465D">
      <w:r>
        <w:t>Seres László</w:t>
      </w:r>
      <w:r>
        <w:tab/>
      </w:r>
      <w:r>
        <w:tab/>
      </w:r>
      <w:r>
        <w:tab/>
      </w:r>
      <w:r>
        <w:tab/>
      </w:r>
      <w:hyperlink r:id="rId5" w:history="1">
        <w:r w:rsidRPr="004A01BA">
          <w:rPr>
            <w:rStyle w:val="Hiperhivatkozs"/>
          </w:rPr>
          <w:t>polh@tiszakecske.hu</w:t>
        </w:r>
      </w:hyperlink>
      <w:r>
        <w:tab/>
      </w:r>
      <w:r>
        <w:tab/>
      </w:r>
      <w:r>
        <w:tab/>
      </w:r>
      <w:r w:rsidR="007F5F66">
        <w:t>Tel:</w:t>
      </w:r>
      <w:r>
        <w:t>003676441355</w:t>
      </w:r>
    </w:p>
    <w:p w14:paraId="489474A1" w14:textId="0E0CA057" w:rsidR="00E1465D" w:rsidRDefault="00E1465D" w:rsidP="00E1465D">
      <w:proofErr w:type="spellStart"/>
      <w:r>
        <w:t>Szíjj</w:t>
      </w:r>
      <w:proofErr w:type="spellEnd"/>
      <w:r>
        <w:t xml:space="preserve"> Tibor</w:t>
      </w:r>
      <w:r>
        <w:tab/>
      </w:r>
      <w:r>
        <w:tab/>
      </w:r>
      <w:r>
        <w:tab/>
      </w:r>
      <w:r>
        <w:tab/>
      </w:r>
      <w:hyperlink r:id="rId6" w:history="1">
        <w:r w:rsidR="007F5F66" w:rsidRPr="004A01BA">
          <w:rPr>
            <w:rStyle w:val="Hiperhivatkozs"/>
          </w:rPr>
          <w:t>polh@tiszakecske.hu</w:t>
        </w:r>
      </w:hyperlink>
      <w:r w:rsidRPr="00E1465D">
        <w:tab/>
      </w:r>
      <w:r w:rsidRPr="00E1465D">
        <w:tab/>
      </w:r>
      <w:r w:rsidRPr="00E1465D">
        <w:tab/>
      </w:r>
      <w:r w:rsidR="007F5F66">
        <w:t>Tel:</w:t>
      </w:r>
      <w:r w:rsidRPr="00E1465D">
        <w:t>003676441355</w:t>
      </w:r>
    </w:p>
    <w:p w14:paraId="2B9129A6" w14:textId="70AEB5DB" w:rsidR="00567BD6" w:rsidRDefault="00E1465D" w:rsidP="00E1465D">
      <w:proofErr w:type="spellStart"/>
      <w:r>
        <w:t>Oberna</w:t>
      </w:r>
      <w:proofErr w:type="spellEnd"/>
      <w:r>
        <w:t xml:space="preserve"> Zoltán</w:t>
      </w:r>
      <w:r>
        <w:tab/>
      </w:r>
      <w:r>
        <w:tab/>
      </w:r>
      <w:r>
        <w:tab/>
      </w:r>
      <w:r>
        <w:tab/>
      </w:r>
      <w:hyperlink r:id="rId7" w:history="1">
        <w:r w:rsidR="007F5F66" w:rsidRPr="004A01BA">
          <w:rPr>
            <w:rStyle w:val="Hiperhivatkozs"/>
          </w:rPr>
          <w:t>polh@tiszakecske.hu</w:t>
        </w:r>
      </w:hyperlink>
      <w:r w:rsidRPr="00E1465D">
        <w:tab/>
      </w:r>
      <w:r w:rsidRPr="00E1465D">
        <w:tab/>
      </w:r>
      <w:r w:rsidRPr="00E1465D">
        <w:tab/>
      </w:r>
      <w:r w:rsidR="007F5F66">
        <w:t>Tel:</w:t>
      </w:r>
      <w:r w:rsidRPr="00E1465D">
        <w:t>003676441355</w:t>
      </w:r>
    </w:p>
    <w:p w14:paraId="0990CF74" w14:textId="77777777" w:rsidR="00E1465D" w:rsidRPr="00E1465D" w:rsidRDefault="00E1465D" w:rsidP="00E1465D"/>
    <w:p w14:paraId="5ACB0B5E" w14:textId="77777777" w:rsidR="00E1465D" w:rsidRPr="00E1465D" w:rsidRDefault="00E1465D" w:rsidP="00E1465D"/>
    <w:p w14:paraId="5A929F7A" w14:textId="77777777" w:rsidR="00E1465D" w:rsidRPr="00E1465D" w:rsidRDefault="00E1465D" w:rsidP="00E1465D"/>
    <w:p w14:paraId="11A56AEF" w14:textId="77777777" w:rsidR="00E1465D" w:rsidRPr="00E1465D" w:rsidRDefault="00E1465D" w:rsidP="00E1465D"/>
    <w:p w14:paraId="3E309821" w14:textId="77777777" w:rsidR="00E1465D" w:rsidRDefault="00E1465D" w:rsidP="00E1465D"/>
    <w:p w14:paraId="31416C65" w14:textId="77777777" w:rsidR="00E1465D" w:rsidRPr="00E1465D" w:rsidRDefault="00E1465D" w:rsidP="00E1465D">
      <w:pPr>
        <w:ind w:firstLine="708"/>
      </w:pPr>
    </w:p>
    <w:sectPr w:rsidR="00E1465D" w:rsidRPr="00E1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6"/>
    <w:rsid w:val="0007173C"/>
    <w:rsid w:val="004A65C9"/>
    <w:rsid w:val="00567BD6"/>
    <w:rsid w:val="007F5F66"/>
    <w:rsid w:val="00E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BEC"/>
  <w15:chartTrackingRefBased/>
  <w15:docId w15:val="{FB804762-99B9-40E2-BC88-6B74BB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465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h@tiszakecsk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h@tiszakecske.hu" TargetMode="External"/><Relationship Id="rId5" Type="http://schemas.openxmlformats.org/officeDocument/2006/relationships/hyperlink" Target="mailto:polh@tiszakecske.hu" TargetMode="External"/><Relationship Id="rId4" Type="http://schemas.openxmlformats.org/officeDocument/2006/relationships/hyperlink" Target="mailto:varosuzemeltetes@tiszakecsk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Tamás</dc:creator>
  <cp:keywords/>
  <dc:description/>
  <cp:lastModifiedBy>Tamás Zsolt</cp:lastModifiedBy>
  <cp:revision>3</cp:revision>
  <dcterms:created xsi:type="dcterms:W3CDTF">2023-10-03T14:32:00Z</dcterms:created>
  <dcterms:modified xsi:type="dcterms:W3CDTF">2023-10-04T08:12:00Z</dcterms:modified>
</cp:coreProperties>
</file>